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3B" w:rsidRDefault="00BC253B" w:rsidP="00BC2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Tárgyszómegbeszélés</w:t>
      </w:r>
      <w:proofErr w:type="spellEnd"/>
    </w:p>
    <w:p w:rsidR="00BC253B" w:rsidRDefault="00BC253B" w:rsidP="00BC2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2018.07.02.</w:t>
      </w:r>
      <w:bookmarkStart w:id="0" w:name="_GoBack"/>
      <w:bookmarkEnd w:id="0"/>
    </w:p>
    <w:p w:rsidR="00BC253B" w:rsidRDefault="00BC253B" w:rsidP="00BC2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C253B" w:rsidRPr="00BC253B" w:rsidRDefault="00BC253B" w:rsidP="00BC2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15  </w:t>
      </w:r>
      <w:proofErr w:type="spellStart"/>
      <w:r w:rsidRPr="00BC253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Iskolaegészségügy</w:t>
      </w:r>
      <w:proofErr w:type="spellEnd"/>
    </w:p>
    <w:p w:rsidR="00BC253B" w:rsidRPr="00BC253B" w:rsidRDefault="00BC253B" w:rsidP="00BC253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74  Orvostudomány, egészségügy</w:t>
      </w:r>
    </w:p>
    <w:p w:rsidR="00BC253B" w:rsidRPr="00BC253B" w:rsidRDefault="00BC253B" w:rsidP="00BC25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Törölt tárgyszavak</w:t>
      </w: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Gyermekbaleset Ld. Baleset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Iskolaártalom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Iskolai balesetvédelem Ld. Baleset-megelőzés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Kábítószer  Ld. Kábítószer-fogyasztás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Amnézia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Anamnézis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Aneszteziológia</w:t>
      </w:r>
      <w:proofErr w:type="spellEnd"/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Antropometria</w:t>
      </w:r>
      <w:proofErr w:type="spellEnd"/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Csecsemőhalandóság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Elmebetegek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Emberkép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Funkcionális zavarok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Gyermekbetegség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Kancsalság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Narkománia Ld. Kábítószer-fogyasztás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Oligofrénia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Reflex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Színvakság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Tudatzavar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Munkaegészségtan Ld. Munkaegészségügy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Öröklődés  Ld. Genetika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253B" w:rsidRPr="00BC253B" w:rsidRDefault="00BC253B" w:rsidP="00BC25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Új tárgyszavak</w:t>
      </w: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Táplálkozási zavarok  724.4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Meseterápia  724.5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Tartáshiba  15, 74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Állatasszisztált terápia  724.5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Játékfüggőség  74, 724.5</w:t>
      </w:r>
    </w:p>
    <w:p w:rsidR="00BC253B" w:rsidRPr="00BC253B" w:rsidRDefault="00BC253B" w:rsidP="00BC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Elmebetegség  74</w:t>
      </w:r>
    </w:p>
    <w:p w:rsidR="00BC253B" w:rsidRPr="00BC253B" w:rsidRDefault="00BC253B" w:rsidP="00BC25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t>Munkaegészségügy  74</w:t>
      </w:r>
      <w:r w:rsidRPr="00BC253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BC253B" w:rsidRPr="00BC253B" w:rsidRDefault="00BC253B" w:rsidP="00BC253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>Szakcsoportszám-javítások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Afázia 63 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Agráfia</w:t>
      </w:r>
      <w:proofErr w:type="spellEnd"/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63 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Artikulációs zavarok  63 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Autizmus 63  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Beszédzavar 63 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Csoportterápia  724.5 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Diszfázia</w:t>
      </w:r>
      <w:proofErr w:type="spellEnd"/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 63 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Diszkalkulia</w:t>
      </w:r>
      <w:proofErr w:type="spellEnd"/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63 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lastRenderedPageBreak/>
        <w:t>Enyhe fokú értelmi fogyatékosság 63 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Értelmi akadályozottság  63 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Fogyatékosság  63 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Gyógytestnevelés  63 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Hallászavar  63 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Halmozott fogyatékosság  63 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Iskolafóbia  15  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Játékdiagnosztika  724.5  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Játékterápia  724.5 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Látási fogyatékosság  63  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Látászavar  63 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Megkésett beszédfejlődés  63  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Mozgáskorlátozottság  63  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Mozgászavar  63  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Munkaterápia  724.5  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Művészetterápia  724.5  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Kábítószerfogyasztás</w:t>
      </w:r>
      <w:proofErr w:type="spellEnd"/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 - legyen 74 is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Némák  63  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Némaság  63  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Olvasászavar  63  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Öngyilkosság  34 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Részképességzavarok</w:t>
      </w:r>
      <w:proofErr w:type="spellEnd"/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 63  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Siket-vakok  63  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Személyiségzavarok   34, 74 mellett legyen 724.2 is  (63-at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Szerzett fogyatékosság  63  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Tanulási akadályozottság  63  (74-et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Védőnő  74 mellett legyen 15 is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Zeneterápia  724.5 (74-et törölni)</w:t>
      </w:r>
    </w:p>
    <w:p w:rsidR="00BC253B" w:rsidRPr="00BC253B" w:rsidRDefault="00BC253B" w:rsidP="00BC253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Egészséges életmód  31 mellett legyen 74 is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Dohányzás 74 (15-öt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253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Tanterem-világítás  24 (15-öt törölni)</w:t>
      </w:r>
    </w:p>
    <w:p w:rsidR="00BC253B" w:rsidRPr="00BC253B" w:rsidRDefault="00BC253B" w:rsidP="00BC2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425E8F" w:rsidRPr="00BC253B" w:rsidRDefault="00425E8F">
      <w:pPr>
        <w:rPr>
          <w:rFonts w:ascii="Times New Roman" w:hAnsi="Times New Roman" w:cs="Times New Roman"/>
          <w:sz w:val="24"/>
          <w:szCs w:val="24"/>
        </w:rPr>
      </w:pPr>
    </w:p>
    <w:sectPr w:rsidR="00425E8F" w:rsidRPr="00BC2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3B"/>
    <w:rsid w:val="00425E8F"/>
    <w:rsid w:val="00BC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C9510-5713-4471-BEC9-38AA1D48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1265279329900762651gmail-">
    <w:name w:val="m_1265279329900762651gmail-"/>
    <w:basedOn w:val="Bekezdsalapbettpusa"/>
    <w:rsid w:val="00BC2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2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0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9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81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3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7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48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455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314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45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05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974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699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091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597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847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9335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9950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118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0948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4032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6581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883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210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48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67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9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8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9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7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26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44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98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77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9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08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14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92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49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29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11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27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83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62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28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28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94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3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0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26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70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96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38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8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8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9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23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89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22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50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45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70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28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0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34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81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2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81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64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1</cp:revision>
  <dcterms:created xsi:type="dcterms:W3CDTF">2018-07-09T07:21:00Z</dcterms:created>
  <dcterms:modified xsi:type="dcterms:W3CDTF">2018-07-09T07:24:00Z</dcterms:modified>
</cp:coreProperties>
</file>